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Pr="00E7385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E73855">
              <w:rPr>
                <w:b/>
                <w:bCs/>
                <w:sz w:val="32"/>
                <w:szCs w:val="32"/>
              </w:rPr>
              <w:t xml:space="preserve">Lokman Hekim Üniversitesi </w:t>
            </w:r>
            <w:r w:rsidRPr="00E73855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3588B3FC" w:rsidR="0047361C" w:rsidRPr="00E73855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E73855">
              <w:rPr>
                <w:b/>
                <w:bCs/>
                <w:sz w:val="32"/>
                <w:szCs w:val="32"/>
              </w:rPr>
              <w:t>2022</w:t>
            </w:r>
            <w:r w:rsidR="0047361C" w:rsidRPr="00E73855">
              <w:rPr>
                <w:b/>
                <w:bCs/>
                <w:sz w:val="32"/>
                <w:szCs w:val="32"/>
              </w:rPr>
              <w:t>-2023 Eğitim Dönemi</w:t>
            </w:r>
          </w:p>
          <w:p w14:paraId="30CFCB00" w14:textId="5AB5B654" w:rsidR="0047361C" w:rsidRDefault="00D76BAE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E73855">
              <w:rPr>
                <w:b/>
                <w:bCs/>
                <w:color w:val="1C4EFF"/>
                <w:sz w:val="32"/>
                <w:szCs w:val="32"/>
              </w:rPr>
              <w:t>Lisansüstü</w:t>
            </w:r>
            <w:r w:rsidR="0047361C" w:rsidRPr="00E73855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r w:rsidR="0047361C" w:rsidRPr="00E73855">
              <w:rPr>
                <w:b/>
                <w:bCs/>
                <w:sz w:val="32"/>
                <w:szCs w:val="32"/>
              </w:rPr>
              <w:t>Eğitim Seminerleri Programı</w:t>
            </w:r>
          </w:p>
          <w:p w14:paraId="20E216E3" w14:textId="77777777" w:rsidR="00B27E56" w:rsidRDefault="00FB5EE3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D96706A" w14:textId="3C338E2D" w:rsidR="00FB5EE3" w:rsidRDefault="00FB5EE3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Söğütözü Kampüsü</w:t>
            </w:r>
          </w:p>
          <w:p w14:paraId="6F9661EF" w14:textId="169E7E54" w:rsidR="00B27E56" w:rsidRPr="00B27E56" w:rsidRDefault="00B27E56" w:rsidP="001E5D20">
            <w:pPr>
              <w:jc w:val="center"/>
              <w:rPr>
                <w:sz w:val="24"/>
                <w:szCs w:val="24"/>
              </w:rPr>
            </w:pPr>
            <w:r w:rsidRPr="00B27E56">
              <w:rPr>
                <w:sz w:val="24"/>
                <w:szCs w:val="24"/>
              </w:rPr>
              <w:t>Zemin Kat Toplantı Salonu</w:t>
            </w:r>
          </w:p>
          <w:p w14:paraId="704A6A57" w14:textId="4805FA43" w:rsidR="00B27E56" w:rsidRPr="00B27E56" w:rsidRDefault="00B27E56" w:rsidP="001E5D20">
            <w:pPr>
              <w:jc w:val="center"/>
              <w:rPr>
                <w:sz w:val="24"/>
                <w:szCs w:val="24"/>
              </w:rPr>
            </w:pPr>
            <w:r w:rsidRPr="00B27E56">
              <w:rPr>
                <w:sz w:val="24"/>
                <w:szCs w:val="24"/>
              </w:rPr>
              <w:t>(</w:t>
            </w:r>
            <w:proofErr w:type="gramStart"/>
            <w:r w:rsidRPr="00B27E56">
              <w:rPr>
                <w:sz w:val="24"/>
                <w:szCs w:val="24"/>
              </w:rPr>
              <w:t>16.00 -</w:t>
            </w:r>
            <w:proofErr w:type="gramEnd"/>
            <w:r w:rsidR="00B23916">
              <w:rPr>
                <w:sz w:val="24"/>
                <w:szCs w:val="24"/>
              </w:rPr>
              <w:t xml:space="preserve"> </w:t>
            </w:r>
            <w:r w:rsidRPr="00B27E56">
              <w:rPr>
                <w:sz w:val="24"/>
                <w:szCs w:val="24"/>
              </w:rPr>
              <w:t>17.00)</w:t>
            </w:r>
          </w:p>
          <w:p w14:paraId="2EAB8DD3" w14:textId="77777777" w:rsidR="0047361C" w:rsidRPr="003B11B1" w:rsidRDefault="0047361C" w:rsidP="00E738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258569B2" w:rsidR="0047361C" w:rsidRPr="003B11B1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4B6086" w14:paraId="044A521E" w14:textId="77777777" w:rsidTr="005242DA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708196D" w14:textId="461BBB21" w:rsidR="004B6086" w:rsidRPr="005571AE" w:rsidRDefault="00B80802" w:rsidP="004B60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663C674E" w14:textId="7355F9A4" w:rsidR="00B80802" w:rsidRPr="005571AE" w:rsidRDefault="00B80802" w:rsidP="004B60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Ekim</w:t>
            </w:r>
          </w:p>
          <w:p w14:paraId="57C27455" w14:textId="7FBF3AB6" w:rsidR="004B6086" w:rsidRPr="005571AE" w:rsidRDefault="004B6086" w:rsidP="004B60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3B611058" w14:textId="6396B7E4" w:rsidR="00B80802" w:rsidRPr="005571AE" w:rsidRDefault="006943DC" w:rsidP="00B80802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”u</w:t>
            </w:r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lusal</w:t>
            </w:r>
            <w:proofErr w:type="gramEnd"/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Aşı Takvimi Değişikliği ve Risk Altındaki Eksik Aşılı Çocuklar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15BCD0AB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79E4ECB3" w14:textId="5382AAB0" w:rsidR="00B80802" w:rsidRPr="005571AE" w:rsidRDefault="00B80802" w:rsidP="00B808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Harun Mesut ATMACAOĞLU</w:t>
            </w:r>
          </w:p>
          <w:p w14:paraId="52CBECBD" w14:textId="5298FCE1" w:rsidR="00B80802" w:rsidRPr="005571AE" w:rsidRDefault="00B80802" w:rsidP="00B80802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TIBBİ FARMAKOLOJİ</w:t>
            </w:r>
            <w:r w:rsidR="00D76BAE" w:rsidRPr="005571AE">
              <w:rPr>
                <w:b/>
                <w:bCs/>
                <w:sz w:val="18"/>
                <w:szCs w:val="18"/>
              </w:rPr>
              <w:t xml:space="preserve"> DOKTORA</w:t>
            </w:r>
          </w:p>
          <w:p w14:paraId="0312D38C" w14:textId="497A2E70" w:rsidR="00B80802" w:rsidRPr="003B11B1" w:rsidRDefault="00B80802" w:rsidP="004B6086">
            <w:pPr>
              <w:rPr>
                <w:sz w:val="8"/>
                <w:szCs w:val="8"/>
              </w:rPr>
            </w:pPr>
          </w:p>
        </w:tc>
      </w:tr>
      <w:tr w:rsidR="00B80802" w14:paraId="0A99F7DD" w14:textId="77777777" w:rsidTr="005242DA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33FD963E" w14:textId="05284E14" w:rsidR="00B80802" w:rsidRPr="005571AE" w:rsidRDefault="006B0113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323CFB7B" w14:textId="7483D580" w:rsidR="00B80802" w:rsidRPr="005571AE" w:rsidRDefault="006B0113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Kasım</w:t>
            </w:r>
            <w:r w:rsidR="00B80802" w:rsidRPr="005571AE">
              <w:rPr>
                <w:b/>
                <w:bCs/>
                <w:color w:val="000000" w:themeColor="text1"/>
                <w:sz w:val="28"/>
                <w:szCs w:val="28"/>
              </w:rPr>
              <w:t xml:space="preserve"> 2023</w:t>
            </w:r>
          </w:p>
        </w:tc>
        <w:tc>
          <w:tcPr>
            <w:tcW w:w="4607" w:type="pct"/>
          </w:tcPr>
          <w:p w14:paraId="78AD6117" w14:textId="77777777" w:rsidR="00B80802" w:rsidRPr="003B11B1" w:rsidRDefault="00B80802" w:rsidP="00B80802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2E72B9C0" w14:textId="2FF2E1D3" w:rsidR="00B80802" w:rsidRPr="005571AE" w:rsidRDefault="006943DC" w:rsidP="00B80802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”a</w:t>
            </w:r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FET</w:t>
            </w:r>
            <w:proofErr w:type="gramEnd"/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OKURYAZARLIĞI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024CC11D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55991827" w14:textId="77777777" w:rsidR="00B80802" w:rsidRPr="005571AE" w:rsidRDefault="00B80802" w:rsidP="00B808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Tuğba Nur SABUNCİ</w:t>
            </w:r>
          </w:p>
          <w:p w14:paraId="6D4066DC" w14:textId="77777777" w:rsidR="00B80802" w:rsidRPr="005571AE" w:rsidRDefault="00B80802" w:rsidP="00B80802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HALK SAĞLIĞI HEMŞİRELİĞİ YÜKSEK LİSANS</w:t>
            </w:r>
          </w:p>
          <w:p w14:paraId="055E3814" w14:textId="4B387A3A" w:rsidR="00B80802" w:rsidRPr="004D36A3" w:rsidRDefault="00B80802" w:rsidP="00B80802">
            <w:pPr>
              <w:rPr>
                <w:b/>
                <w:bCs/>
                <w:sz w:val="13"/>
                <w:szCs w:val="13"/>
              </w:rPr>
            </w:pPr>
          </w:p>
        </w:tc>
      </w:tr>
      <w:tr w:rsidR="00B80802" w14:paraId="59260262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5816CB2" w14:textId="50392826" w:rsidR="00B80802" w:rsidRPr="005571AE" w:rsidRDefault="006B0113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  <w:p w14:paraId="4F31B4AB" w14:textId="0C60218F" w:rsidR="00B80802" w:rsidRPr="005571AE" w:rsidRDefault="006B0113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Kasım</w:t>
            </w:r>
            <w:r w:rsidR="00B80802" w:rsidRPr="005571AE">
              <w:rPr>
                <w:b/>
                <w:bCs/>
                <w:color w:val="000000" w:themeColor="text1"/>
                <w:sz w:val="28"/>
                <w:szCs w:val="28"/>
              </w:rPr>
              <w:t xml:space="preserve"> 2023</w:t>
            </w:r>
          </w:p>
        </w:tc>
        <w:tc>
          <w:tcPr>
            <w:tcW w:w="4607" w:type="pct"/>
          </w:tcPr>
          <w:p w14:paraId="390E5B69" w14:textId="1DF2C3DB" w:rsidR="00B80802" w:rsidRPr="005571AE" w:rsidRDefault="006943DC" w:rsidP="00B80802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”a</w:t>
            </w:r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dölesanlar</w:t>
            </w:r>
            <w:proofErr w:type="gramEnd"/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ve Ekran Bağımlılığı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6D5916D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7A38EAF8" w14:textId="77777777" w:rsidR="00B80802" w:rsidRPr="005571AE" w:rsidRDefault="00B80802" w:rsidP="00B808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Hazal AKDOĞAN</w:t>
            </w:r>
          </w:p>
          <w:p w14:paraId="749B2D58" w14:textId="77777777" w:rsidR="00B80802" w:rsidRPr="005571AE" w:rsidRDefault="00B80802" w:rsidP="00B80802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HALK SAĞLIĞI HEMŞİRELİĞİ YÜKSEK LİSANS</w:t>
            </w:r>
          </w:p>
          <w:p w14:paraId="40ECD7F7" w14:textId="407FCB8D" w:rsidR="00B80802" w:rsidRPr="003B11B1" w:rsidRDefault="00B80802" w:rsidP="00B80802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B80802" w14:paraId="5497A0DD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8687C71" w14:textId="75BBB7CF" w:rsidR="00873034" w:rsidRPr="005571AE" w:rsidRDefault="00873034" w:rsidP="0087303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  <w:p w14:paraId="4FC68D49" w14:textId="2B7AB8B8" w:rsidR="00B80802" w:rsidRPr="005571AE" w:rsidRDefault="00873034" w:rsidP="0087303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 xml:space="preserve">Kasım </w:t>
            </w:r>
            <w:r w:rsidR="00B80802" w:rsidRPr="005571AE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00276F8D" w14:textId="77777777" w:rsidR="00B80802" w:rsidRPr="003B11B1" w:rsidRDefault="00B80802" w:rsidP="00B80802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3EF1AF7" w14:textId="5F71835C" w:rsidR="00B80802" w:rsidRPr="005571AE" w:rsidRDefault="006943DC" w:rsidP="00B80802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”a</w:t>
            </w:r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dolesanlarda</w:t>
            </w:r>
            <w:proofErr w:type="gramEnd"/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Beslenme Alışkanlıkları Obezite İlişkisi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06EA25B1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5FB49C60" w14:textId="77777777" w:rsidR="00B80802" w:rsidRPr="005571AE" w:rsidRDefault="00B80802" w:rsidP="00B808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Dilek İLBASAN</w:t>
            </w:r>
          </w:p>
          <w:p w14:paraId="2EDFF4D1" w14:textId="77777777" w:rsidR="00B80802" w:rsidRPr="005571AE" w:rsidRDefault="00B80802" w:rsidP="00B80802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HALK SAĞLIĞI HEMŞİRELİĞİ YÜKSEK LİSANS</w:t>
            </w:r>
          </w:p>
          <w:p w14:paraId="2B75785F" w14:textId="77777777" w:rsidR="00B80802" w:rsidRPr="003B11B1" w:rsidRDefault="00B80802" w:rsidP="00B80802">
            <w:pPr>
              <w:rPr>
                <w:sz w:val="8"/>
                <w:szCs w:val="8"/>
              </w:rPr>
            </w:pPr>
          </w:p>
        </w:tc>
      </w:tr>
      <w:tr w:rsidR="00B80802" w14:paraId="3ADDAE79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16B0E23B" w14:textId="57EF39DF" w:rsidR="00B80802" w:rsidRPr="005571AE" w:rsidRDefault="006B0113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7C3D3208" w14:textId="7777777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1CB7AAAF" w14:textId="2D7BEAD0" w:rsidR="00B80802" w:rsidRPr="005571AE" w:rsidRDefault="00B80802" w:rsidP="00B808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60BFC14D" w14:textId="5EEEF074" w:rsidR="00B80802" w:rsidRPr="005571AE" w:rsidRDefault="006943DC" w:rsidP="00B80802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”e</w:t>
            </w:r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ritrosit</w:t>
            </w:r>
            <w:proofErr w:type="gramEnd"/>
            <w:r w:rsidR="00B80802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membranı lipitleri ve otoimmünite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37679CD6" w14:textId="77777777" w:rsidR="00B80802" w:rsidRPr="005371B5" w:rsidRDefault="00B80802" w:rsidP="00B80802">
            <w:pPr>
              <w:rPr>
                <w:sz w:val="8"/>
                <w:szCs w:val="8"/>
              </w:rPr>
            </w:pPr>
          </w:p>
          <w:p w14:paraId="1CF88CDE" w14:textId="77777777" w:rsidR="00B80802" w:rsidRPr="005571AE" w:rsidRDefault="00B80802" w:rsidP="00B808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Yavuz ELBAŞ</w:t>
            </w:r>
          </w:p>
          <w:p w14:paraId="0640F34C" w14:textId="77777777" w:rsidR="00B80802" w:rsidRPr="005571AE" w:rsidRDefault="00B80802" w:rsidP="00B80802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TIBBİ BİYOKİMYA DOKTORA</w:t>
            </w:r>
          </w:p>
          <w:p w14:paraId="4D1BB438" w14:textId="77777777" w:rsidR="00B80802" w:rsidRPr="003B11B1" w:rsidRDefault="00B80802" w:rsidP="00B80802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774F363C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119A5182" w14:textId="7777777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  <w:p w14:paraId="6835AE48" w14:textId="7777777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7B0DD553" w14:textId="6E6BF9FD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3F624616" w14:textId="485B25E5" w:rsidR="006B0113" w:rsidRPr="005571AE" w:rsidRDefault="006943DC" w:rsidP="006B0113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”r</w:t>
            </w:r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İLPİVİRİNE</w:t>
            </w:r>
            <w:proofErr w:type="gramEnd"/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DİRENÇ MUTASYONLARININ IN-SILICO ANALİZİ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3827987A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62115C08" w14:textId="77777777" w:rsidR="006B0113" w:rsidRPr="005571AE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Esra ÖZKAL</w:t>
            </w:r>
          </w:p>
          <w:p w14:paraId="4F048555" w14:textId="77777777" w:rsidR="006B0113" w:rsidRPr="005571AE" w:rsidRDefault="006B0113" w:rsidP="006B0113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TIBBİ FARMAKOLOJİ YÜKSEK LİSANS</w:t>
            </w:r>
          </w:p>
          <w:p w14:paraId="5CBDC584" w14:textId="77777777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7F11BA30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C07F6A6" w14:textId="7777777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588E452D" w14:textId="7777777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6240911D" w14:textId="6500A763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37148FB6" w14:textId="08A12129" w:rsidR="006B0113" w:rsidRPr="005571AE" w:rsidRDefault="006943DC" w:rsidP="006B0113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”t</w:t>
            </w:r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rimetilamin</w:t>
            </w:r>
            <w:proofErr w:type="gramEnd"/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oksit ve klinik önemi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2AD9FFA0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0830740C" w14:textId="4E669766" w:rsidR="006B0113" w:rsidRPr="005571AE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Dua SRAJ</w:t>
            </w:r>
          </w:p>
          <w:p w14:paraId="45E09872" w14:textId="77777777" w:rsidR="006B0113" w:rsidRPr="005571AE" w:rsidRDefault="006B0113" w:rsidP="006B0113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TIBBİ BİYOKİMYA YÜKSEK LİSANS</w:t>
            </w:r>
          </w:p>
          <w:p w14:paraId="620BF062" w14:textId="77777777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036F3AE5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5226B36" w14:textId="404190B0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  <w:p w14:paraId="7477E62F" w14:textId="7777777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34E0A178" w14:textId="36C684AC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39E8B3F7" w14:textId="44E7745B" w:rsidR="006B0113" w:rsidRPr="005571AE" w:rsidRDefault="006943DC" w:rsidP="006B0113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”b</w:t>
            </w:r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iyotinidaz</w:t>
            </w:r>
            <w:proofErr w:type="gramEnd"/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eksikliği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2F4CE6D2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343FCE4C" w14:textId="77777777" w:rsidR="006B0113" w:rsidRPr="005571AE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5571AE">
              <w:rPr>
                <w:b/>
                <w:bCs/>
                <w:color w:val="FF0000"/>
                <w:sz w:val="18"/>
                <w:szCs w:val="18"/>
              </w:rPr>
              <w:t>Milad</w:t>
            </w:r>
            <w:proofErr w:type="spellEnd"/>
            <w:r w:rsidRPr="005571AE">
              <w:rPr>
                <w:b/>
                <w:bCs/>
                <w:color w:val="FF0000"/>
                <w:sz w:val="18"/>
                <w:szCs w:val="18"/>
              </w:rPr>
              <w:t xml:space="preserve"> RANJBAR</w:t>
            </w:r>
          </w:p>
          <w:p w14:paraId="0EDA0271" w14:textId="77777777" w:rsidR="006B0113" w:rsidRPr="005571AE" w:rsidRDefault="006B0113" w:rsidP="006B0113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TIBBİ BİYOKİMYA YÜKSEK LİSANS</w:t>
            </w:r>
          </w:p>
          <w:p w14:paraId="289F543C" w14:textId="69027152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58EEA9A0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302C0896" w14:textId="1A63C1A0" w:rsidR="006B0113" w:rsidRPr="005571AE" w:rsidRDefault="00873034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24524207" w14:textId="392E9CA7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Ocak</w:t>
            </w:r>
          </w:p>
          <w:p w14:paraId="699E625A" w14:textId="4740C76B" w:rsidR="006B0113" w:rsidRPr="005571AE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71AE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607" w:type="pct"/>
          </w:tcPr>
          <w:p w14:paraId="7A431C4D" w14:textId="4E91B2A2" w:rsidR="006B0113" w:rsidRPr="005571AE" w:rsidRDefault="006943DC" w:rsidP="006B0113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”b</w:t>
            </w:r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iTKİSEL</w:t>
            </w:r>
            <w:proofErr w:type="gramEnd"/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SUPPLEMENT-İLAÇ ETKİLEŞİMİ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BA1A0AB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029DCA38" w14:textId="0D4CFDCA" w:rsidR="006B0113" w:rsidRPr="005571AE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571AE">
              <w:rPr>
                <w:b/>
                <w:bCs/>
                <w:color w:val="FF0000"/>
                <w:sz w:val="18"/>
                <w:szCs w:val="18"/>
              </w:rPr>
              <w:t>Zara BEKAR</w:t>
            </w:r>
          </w:p>
          <w:p w14:paraId="7A6370D3" w14:textId="77777777" w:rsidR="006B0113" w:rsidRPr="005571AE" w:rsidRDefault="006B0113" w:rsidP="006B0113">
            <w:pPr>
              <w:rPr>
                <w:b/>
                <w:bCs/>
                <w:sz w:val="18"/>
                <w:szCs w:val="18"/>
              </w:rPr>
            </w:pPr>
            <w:r w:rsidRPr="005571AE">
              <w:rPr>
                <w:b/>
                <w:bCs/>
                <w:sz w:val="18"/>
                <w:szCs w:val="18"/>
              </w:rPr>
              <w:t>TIBBİ BİYOKİMYA YÜKSEK LİSANS</w:t>
            </w:r>
          </w:p>
          <w:p w14:paraId="7C3002F7" w14:textId="3EEA157D" w:rsidR="006B0113" w:rsidRPr="003B11B1" w:rsidRDefault="006B0113" w:rsidP="006B0113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6B0113" w14:paraId="2807B89E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183B945" w14:textId="77777777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  <w:p w14:paraId="15676B3A" w14:textId="77777777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Nisan</w:t>
            </w:r>
          </w:p>
          <w:p w14:paraId="4C25008F" w14:textId="3B895DC6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607" w:type="pct"/>
          </w:tcPr>
          <w:p w14:paraId="1FDF3645" w14:textId="54129B28" w:rsidR="006B0113" w:rsidRPr="005571AE" w:rsidRDefault="006943DC" w:rsidP="006B0113">
            <w:pPr>
              <w:rPr>
                <w:color w:val="00B050"/>
                <w:sz w:val="28"/>
                <w:szCs w:val="28"/>
              </w:rPr>
            </w:pP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”b</w:t>
            </w:r>
            <w:r w:rsidR="006B0113" w:rsidRPr="005571A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iyotinidaz eksikliği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bookmarkStart w:id="0" w:name="_GoBack"/>
            <w:bookmarkEnd w:id="0"/>
          </w:p>
          <w:p w14:paraId="5131B787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7B5A944D" w14:textId="491C110F" w:rsidR="006B0113" w:rsidRPr="005313B3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5313B3">
              <w:rPr>
                <w:b/>
                <w:bCs/>
                <w:color w:val="FF0000"/>
                <w:sz w:val="18"/>
                <w:szCs w:val="18"/>
              </w:rPr>
              <w:t>Milad</w:t>
            </w:r>
            <w:proofErr w:type="spellEnd"/>
            <w:r w:rsidRPr="005313B3">
              <w:rPr>
                <w:b/>
                <w:bCs/>
                <w:color w:val="FF0000"/>
                <w:sz w:val="18"/>
                <w:szCs w:val="18"/>
              </w:rPr>
              <w:t xml:space="preserve"> RANJBAR</w:t>
            </w:r>
          </w:p>
          <w:p w14:paraId="42934D42" w14:textId="5E129F2D" w:rsidR="006B0113" w:rsidRPr="006943DC" w:rsidRDefault="006B0113" w:rsidP="006B0113">
            <w:pPr>
              <w:rPr>
                <w:b/>
                <w:bCs/>
                <w:sz w:val="18"/>
                <w:szCs w:val="18"/>
              </w:rPr>
            </w:pPr>
            <w:r w:rsidRPr="005313B3">
              <w:rPr>
                <w:b/>
                <w:bCs/>
                <w:sz w:val="18"/>
                <w:szCs w:val="18"/>
              </w:rPr>
              <w:t>TIBBİ BİYOKİMYA YÜKSEK LİSANS</w:t>
            </w:r>
          </w:p>
        </w:tc>
      </w:tr>
      <w:tr w:rsidR="006B0113" w14:paraId="6E919A8C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4A3995C5" w14:textId="55A54829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16</w:t>
            </w:r>
          </w:p>
          <w:p w14:paraId="1E338594" w14:textId="77777777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Mayıs</w:t>
            </w:r>
          </w:p>
          <w:p w14:paraId="4B423E7E" w14:textId="3E54FB9E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607" w:type="pct"/>
          </w:tcPr>
          <w:p w14:paraId="20A3B0FD" w14:textId="02542D63" w:rsidR="006B0113" w:rsidRPr="005313B3" w:rsidRDefault="006943DC" w:rsidP="006B0113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”y</w:t>
            </w:r>
            <w:r w:rsidR="006B0113" w:rsidRPr="005313B3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aşlanma</w:t>
            </w:r>
            <w:proofErr w:type="gramEnd"/>
            <w:r w:rsidR="006B0113" w:rsidRPr="005313B3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 xml:space="preserve"> Sürecinde Doğal Öldürücü Hücrelerin Rolü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2C99B9F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4B640810" w14:textId="77777777" w:rsidR="006B0113" w:rsidRPr="005313B3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313B3">
              <w:rPr>
                <w:b/>
                <w:bCs/>
                <w:color w:val="FF0000"/>
                <w:sz w:val="18"/>
                <w:szCs w:val="18"/>
              </w:rPr>
              <w:t>Ayşegül YILMAZ</w:t>
            </w:r>
          </w:p>
          <w:p w14:paraId="47645159" w14:textId="57963DD4" w:rsidR="006B0113" w:rsidRPr="009F72BC" w:rsidRDefault="006B0113" w:rsidP="006B0113">
            <w:pPr>
              <w:rPr>
                <w:color w:val="00B050"/>
                <w:sz w:val="24"/>
                <w:szCs w:val="24"/>
              </w:rPr>
            </w:pPr>
            <w:r w:rsidRPr="005313B3">
              <w:rPr>
                <w:b/>
                <w:bCs/>
                <w:sz w:val="18"/>
                <w:szCs w:val="18"/>
              </w:rPr>
              <w:t>TIBBİ MİKROBİYOLOJİ DOKTORA</w:t>
            </w:r>
            <w:r w:rsidRPr="005313B3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</w:p>
        </w:tc>
      </w:tr>
      <w:tr w:rsidR="006B0113" w14:paraId="69A7963B" w14:textId="77777777" w:rsidTr="00D928A1">
        <w:trPr>
          <w:trHeight w:val="864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39CEDD0F" w14:textId="2DB1C689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500369A1" w14:textId="59F738F2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Mart</w:t>
            </w:r>
          </w:p>
          <w:p w14:paraId="62E2D72E" w14:textId="39B8F122" w:rsidR="006B0113" w:rsidRPr="005313B3" w:rsidRDefault="006B0113" w:rsidP="006B011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13B3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607" w:type="pct"/>
          </w:tcPr>
          <w:p w14:paraId="2637E443" w14:textId="01BC4C26" w:rsidR="006B0113" w:rsidRPr="005313B3" w:rsidRDefault="006943DC" w:rsidP="006B0113">
            <w:pPr>
              <w:rPr>
                <w:color w:val="00B050"/>
                <w:sz w:val="28"/>
                <w:szCs w:val="28"/>
              </w:rPr>
            </w:pP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“ç</w:t>
            </w:r>
            <w:r w:rsidR="006B0113" w:rsidRPr="005313B3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ocuk ve Yetişkinlerde Covid-19 Seyri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93CAAEB" w14:textId="77777777" w:rsidR="006B0113" w:rsidRPr="005371B5" w:rsidRDefault="006B0113" w:rsidP="006B0113">
            <w:pPr>
              <w:rPr>
                <w:sz w:val="8"/>
                <w:szCs w:val="8"/>
              </w:rPr>
            </w:pPr>
          </w:p>
          <w:p w14:paraId="3775C546" w14:textId="066125C5" w:rsidR="006B0113" w:rsidRPr="005313B3" w:rsidRDefault="006B0113" w:rsidP="006B01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313B3">
              <w:rPr>
                <w:b/>
                <w:bCs/>
                <w:color w:val="FF0000"/>
                <w:sz w:val="18"/>
                <w:szCs w:val="18"/>
              </w:rPr>
              <w:t>Gizem KAZAN</w:t>
            </w:r>
          </w:p>
          <w:p w14:paraId="3365F653" w14:textId="487B8B17" w:rsidR="006B0113" w:rsidRPr="009F72BC" w:rsidRDefault="00D76BAE" w:rsidP="006B0113">
            <w:pPr>
              <w:rPr>
                <w:color w:val="00B050"/>
                <w:sz w:val="24"/>
                <w:szCs w:val="24"/>
              </w:rPr>
            </w:pPr>
            <w:r w:rsidRPr="005313B3">
              <w:rPr>
                <w:b/>
                <w:bCs/>
                <w:sz w:val="18"/>
                <w:szCs w:val="18"/>
              </w:rPr>
              <w:t xml:space="preserve">HÜCRESEL VE MOLEKÜLER TIP </w:t>
            </w:r>
            <w:r w:rsidR="006B0113" w:rsidRPr="005313B3">
              <w:rPr>
                <w:b/>
                <w:bCs/>
                <w:sz w:val="18"/>
                <w:szCs w:val="18"/>
              </w:rPr>
              <w:t>DOKTORA</w:t>
            </w:r>
          </w:p>
        </w:tc>
      </w:tr>
    </w:tbl>
    <w:p w14:paraId="5B1D6BD3" w14:textId="12BE6941" w:rsidR="000C09DC" w:rsidRDefault="000C09DC" w:rsidP="00D76BAE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9309F"/>
    <w:rsid w:val="000C09DC"/>
    <w:rsid w:val="000D2756"/>
    <w:rsid w:val="000F612C"/>
    <w:rsid w:val="000F6457"/>
    <w:rsid w:val="000F72EA"/>
    <w:rsid w:val="001115FB"/>
    <w:rsid w:val="001377E5"/>
    <w:rsid w:val="00150CAD"/>
    <w:rsid w:val="00151E3B"/>
    <w:rsid w:val="001A4D85"/>
    <w:rsid w:val="001B52FA"/>
    <w:rsid w:val="001F2515"/>
    <w:rsid w:val="001F7858"/>
    <w:rsid w:val="002002A1"/>
    <w:rsid w:val="0022007D"/>
    <w:rsid w:val="00227942"/>
    <w:rsid w:val="0029513D"/>
    <w:rsid w:val="002A5A89"/>
    <w:rsid w:val="002A6633"/>
    <w:rsid w:val="002B3A05"/>
    <w:rsid w:val="002D4E27"/>
    <w:rsid w:val="002D5C81"/>
    <w:rsid w:val="002D7268"/>
    <w:rsid w:val="00313486"/>
    <w:rsid w:val="00321052"/>
    <w:rsid w:val="00340804"/>
    <w:rsid w:val="00353E5E"/>
    <w:rsid w:val="003874D1"/>
    <w:rsid w:val="003D55FC"/>
    <w:rsid w:val="00402D7F"/>
    <w:rsid w:val="00411E20"/>
    <w:rsid w:val="00416709"/>
    <w:rsid w:val="0045101D"/>
    <w:rsid w:val="0045497F"/>
    <w:rsid w:val="0046713B"/>
    <w:rsid w:val="0047361C"/>
    <w:rsid w:val="00484C4F"/>
    <w:rsid w:val="004B6086"/>
    <w:rsid w:val="004D36A3"/>
    <w:rsid w:val="00511EA1"/>
    <w:rsid w:val="00513D0F"/>
    <w:rsid w:val="005242DA"/>
    <w:rsid w:val="005313B3"/>
    <w:rsid w:val="005371B5"/>
    <w:rsid w:val="00547169"/>
    <w:rsid w:val="00556750"/>
    <w:rsid w:val="005571AE"/>
    <w:rsid w:val="0057239D"/>
    <w:rsid w:val="005B0E21"/>
    <w:rsid w:val="005E125E"/>
    <w:rsid w:val="00651312"/>
    <w:rsid w:val="0065476B"/>
    <w:rsid w:val="00656D5F"/>
    <w:rsid w:val="00667223"/>
    <w:rsid w:val="00680274"/>
    <w:rsid w:val="006943DC"/>
    <w:rsid w:val="006A6AB0"/>
    <w:rsid w:val="006B0113"/>
    <w:rsid w:val="006B3968"/>
    <w:rsid w:val="006C0F71"/>
    <w:rsid w:val="006D4032"/>
    <w:rsid w:val="006D4DB6"/>
    <w:rsid w:val="006D7BCA"/>
    <w:rsid w:val="00701CF7"/>
    <w:rsid w:val="00704F64"/>
    <w:rsid w:val="007177AA"/>
    <w:rsid w:val="00731C0F"/>
    <w:rsid w:val="007A23DA"/>
    <w:rsid w:val="007A3971"/>
    <w:rsid w:val="007E4EBC"/>
    <w:rsid w:val="007F319F"/>
    <w:rsid w:val="007F41EF"/>
    <w:rsid w:val="00857B06"/>
    <w:rsid w:val="00873034"/>
    <w:rsid w:val="00881DB6"/>
    <w:rsid w:val="008A68BA"/>
    <w:rsid w:val="008D4C09"/>
    <w:rsid w:val="0092416D"/>
    <w:rsid w:val="00942360"/>
    <w:rsid w:val="00972559"/>
    <w:rsid w:val="00973DF0"/>
    <w:rsid w:val="00976ED6"/>
    <w:rsid w:val="00983E1A"/>
    <w:rsid w:val="009E6CDA"/>
    <w:rsid w:val="009F72BC"/>
    <w:rsid w:val="00A65A7C"/>
    <w:rsid w:val="00A67629"/>
    <w:rsid w:val="00AA217F"/>
    <w:rsid w:val="00AB2855"/>
    <w:rsid w:val="00AF7FE6"/>
    <w:rsid w:val="00B112CA"/>
    <w:rsid w:val="00B23916"/>
    <w:rsid w:val="00B27E56"/>
    <w:rsid w:val="00B64892"/>
    <w:rsid w:val="00B76BF5"/>
    <w:rsid w:val="00B80802"/>
    <w:rsid w:val="00B85DC0"/>
    <w:rsid w:val="00B87832"/>
    <w:rsid w:val="00B963A3"/>
    <w:rsid w:val="00BA7D84"/>
    <w:rsid w:val="00BE282B"/>
    <w:rsid w:val="00BF0875"/>
    <w:rsid w:val="00C02AEE"/>
    <w:rsid w:val="00C1214F"/>
    <w:rsid w:val="00C512C2"/>
    <w:rsid w:val="00C62120"/>
    <w:rsid w:val="00C72989"/>
    <w:rsid w:val="00C85449"/>
    <w:rsid w:val="00CA730D"/>
    <w:rsid w:val="00CD0A7B"/>
    <w:rsid w:val="00D14BC5"/>
    <w:rsid w:val="00D232ED"/>
    <w:rsid w:val="00D2796C"/>
    <w:rsid w:val="00D3027F"/>
    <w:rsid w:val="00D42F7A"/>
    <w:rsid w:val="00D43A9C"/>
    <w:rsid w:val="00D54AD7"/>
    <w:rsid w:val="00D76BAE"/>
    <w:rsid w:val="00D928A1"/>
    <w:rsid w:val="00DA7D54"/>
    <w:rsid w:val="00E10D60"/>
    <w:rsid w:val="00E2261E"/>
    <w:rsid w:val="00E45101"/>
    <w:rsid w:val="00E704E1"/>
    <w:rsid w:val="00E73855"/>
    <w:rsid w:val="00E74DE8"/>
    <w:rsid w:val="00EA7FF7"/>
    <w:rsid w:val="00EC0E23"/>
    <w:rsid w:val="00EC5044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B5366"/>
    <w:rsid w:val="00FB5EE3"/>
    <w:rsid w:val="00FC795B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Gamze AYDIN</cp:lastModifiedBy>
  <cp:revision>8</cp:revision>
  <cp:lastPrinted>2023-02-26T11:46:00Z</cp:lastPrinted>
  <dcterms:created xsi:type="dcterms:W3CDTF">2023-10-16T11:09:00Z</dcterms:created>
  <dcterms:modified xsi:type="dcterms:W3CDTF">2023-10-16T13:58:00Z</dcterms:modified>
</cp:coreProperties>
</file>